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6C" w:rsidRDefault="00A37B6C" w:rsidP="00A37B6C">
      <w:pPr>
        <w:pStyle w:val="a3"/>
        <w:spacing w:line="600" w:lineRule="exact"/>
        <w:ind w:left="0" w:firstLine="0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优质工程目标项目预报表</w:t>
      </w:r>
    </w:p>
    <w:p w:rsidR="00A37B6C" w:rsidRDefault="00A37B6C" w:rsidP="00A37B6C">
      <w:pPr>
        <w:spacing w:line="240" w:lineRule="exact"/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"/>
        <w:gridCol w:w="713"/>
        <w:gridCol w:w="1087"/>
        <w:gridCol w:w="801"/>
        <w:gridCol w:w="421"/>
        <w:gridCol w:w="209"/>
        <w:gridCol w:w="317"/>
        <w:gridCol w:w="1577"/>
        <w:gridCol w:w="819"/>
        <w:gridCol w:w="1496"/>
      </w:tblGrid>
      <w:tr w:rsidR="00A37B6C" w:rsidTr="0076502E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工程名称</w:t>
            </w:r>
          </w:p>
        </w:tc>
        <w:tc>
          <w:tcPr>
            <w:tcW w:w="76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A37B6C" w:rsidTr="0076502E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工程地点</w:t>
            </w:r>
          </w:p>
        </w:tc>
        <w:tc>
          <w:tcPr>
            <w:tcW w:w="76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A37B6C" w:rsidTr="0076502E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建设单位</w:t>
            </w:r>
          </w:p>
        </w:tc>
        <w:tc>
          <w:tcPr>
            <w:tcW w:w="76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A37B6C" w:rsidTr="0076502E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设计单位</w:t>
            </w:r>
          </w:p>
        </w:tc>
        <w:tc>
          <w:tcPr>
            <w:tcW w:w="76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A37B6C" w:rsidTr="0076502E">
        <w:trPr>
          <w:cantSplit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监理单位</w:t>
            </w:r>
          </w:p>
        </w:tc>
        <w:tc>
          <w:tcPr>
            <w:tcW w:w="76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A37B6C" w:rsidTr="0076502E">
        <w:trPr>
          <w:cantSplit/>
        </w:trPr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7B6C" w:rsidRDefault="00A37B6C" w:rsidP="0076502E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工程质量监督机构</w:t>
            </w:r>
          </w:p>
        </w:tc>
        <w:tc>
          <w:tcPr>
            <w:tcW w:w="672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A37B6C" w:rsidTr="0076502E">
        <w:trPr>
          <w:cantSplit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资质等级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pacing w:val="-30"/>
                <w:sz w:val="24"/>
              </w:rPr>
            </w:pPr>
            <w:r>
              <w:rPr>
                <w:rFonts w:ascii="宋体" w:hAnsi="宋体" w:hint="eastAsia"/>
                <w:spacing w:val="-30"/>
                <w:sz w:val="24"/>
              </w:rPr>
              <w:t>本工程承担任务</w:t>
            </w:r>
          </w:p>
        </w:tc>
      </w:tr>
      <w:tr w:rsidR="00A37B6C" w:rsidTr="0076502E">
        <w:trPr>
          <w:cantSplit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总承包单位</w:t>
            </w:r>
          </w:p>
        </w:tc>
        <w:tc>
          <w:tcPr>
            <w:tcW w:w="3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7B6C" w:rsidTr="0076502E">
        <w:trPr>
          <w:cantSplit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参建单位1</w:t>
            </w:r>
          </w:p>
        </w:tc>
        <w:tc>
          <w:tcPr>
            <w:tcW w:w="3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7B6C" w:rsidTr="0076502E">
        <w:trPr>
          <w:cantSplit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参建单位2</w:t>
            </w:r>
          </w:p>
        </w:tc>
        <w:tc>
          <w:tcPr>
            <w:tcW w:w="3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7B6C" w:rsidTr="0076502E">
        <w:trPr>
          <w:cantSplit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参建单位3</w:t>
            </w:r>
          </w:p>
        </w:tc>
        <w:tc>
          <w:tcPr>
            <w:tcW w:w="3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7B6C" w:rsidTr="0076502E">
        <w:trPr>
          <w:cantSplit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参建单位4</w:t>
            </w:r>
          </w:p>
        </w:tc>
        <w:tc>
          <w:tcPr>
            <w:tcW w:w="3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pacing w:val="-32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7B6C" w:rsidTr="0076502E">
        <w:trPr>
          <w:cantSplit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建筑规模</w:t>
            </w:r>
          </w:p>
        </w:tc>
        <w:tc>
          <w:tcPr>
            <w:tcW w:w="3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㎡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工程类别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7B6C" w:rsidTr="0076502E">
        <w:trPr>
          <w:cantSplit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工程总造价</w:t>
            </w:r>
          </w:p>
        </w:tc>
        <w:tc>
          <w:tcPr>
            <w:tcW w:w="3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（万元）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ascii="宋体" w:hAnsi="宋体" w:hint="eastAsia"/>
                <w:spacing w:val="-32"/>
                <w:sz w:val="24"/>
              </w:rPr>
              <w:t>结构形式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7B6C" w:rsidTr="0076502E">
        <w:trPr>
          <w:cantSplit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开工时间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B6C" w:rsidRDefault="00A37B6C" w:rsidP="0076502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计划竣工</w:t>
            </w:r>
          </w:p>
          <w:p w:rsidR="00A37B6C" w:rsidRDefault="00A37B6C" w:rsidP="0076502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验收时间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7B6C" w:rsidRDefault="00A37B6C" w:rsidP="0076502E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创建</w:t>
            </w:r>
          </w:p>
          <w:p w:rsidR="00A37B6C" w:rsidRDefault="00A37B6C" w:rsidP="0076502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目标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7B6C" w:rsidTr="0076502E">
        <w:trPr>
          <w:cantSplit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7B6C" w:rsidRDefault="00A37B6C" w:rsidP="0076502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总承包单位</w:t>
            </w:r>
          </w:p>
          <w:p w:rsidR="00A37B6C" w:rsidRDefault="00A37B6C" w:rsidP="0076502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项目经理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7B6C" w:rsidTr="0076502E">
        <w:trPr>
          <w:cantSplit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7B6C" w:rsidTr="0076502E">
        <w:trPr>
          <w:cantSplit/>
          <w:trHeight w:val="70"/>
        </w:trPr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7B6C" w:rsidRDefault="00A37B6C" w:rsidP="0076502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工程承发包</w:t>
            </w:r>
          </w:p>
          <w:p w:rsidR="00A37B6C" w:rsidRDefault="00A37B6C" w:rsidP="0076502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公开招标</w:t>
            </w: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邀请招标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直接发包</w:t>
            </w:r>
          </w:p>
        </w:tc>
      </w:tr>
      <w:tr w:rsidR="00A37B6C" w:rsidTr="0076502E">
        <w:trPr>
          <w:cantSplit/>
          <w:trHeight w:val="70"/>
        </w:trPr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7B6C" w:rsidRDefault="00A37B6C" w:rsidP="0076502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7B6C" w:rsidTr="0076502E">
        <w:trPr>
          <w:cantSplit/>
        </w:trPr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施工许可</w:t>
            </w:r>
          </w:p>
        </w:tc>
        <w:tc>
          <w:tcPr>
            <w:tcW w:w="30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施工许可证发放机关</w:t>
            </w:r>
          </w:p>
        </w:tc>
        <w:tc>
          <w:tcPr>
            <w:tcW w:w="4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A37B6C" w:rsidTr="0076502E">
        <w:trPr>
          <w:cantSplit/>
        </w:trPr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7B6C" w:rsidRDefault="00A37B6C" w:rsidP="0076502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施工许可证证号</w:t>
            </w:r>
          </w:p>
        </w:tc>
        <w:tc>
          <w:tcPr>
            <w:tcW w:w="4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A37B6C" w:rsidTr="0076502E">
        <w:trPr>
          <w:cantSplit/>
        </w:trPr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7B6C" w:rsidRDefault="00A37B6C" w:rsidP="0076502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施工许可证发证日期</w:t>
            </w:r>
          </w:p>
        </w:tc>
        <w:tc>
          <w:tcPr>
            <w:tcW w:w="4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B6C" w:rsidRDefault="00A37B6C" w:rsidP="0076502E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</w:tbl>
    <w:p w:rsidR="00A37B6C" w:rsidRDefault="00A37B6C" w:rsidP="00A37B6C">
      <w:pPr>
        <w:spacing w:line="400" w:lineRule="exact"/>
        <w:rPr>
          <w:rFonts w:ascii="宋体" w:hAnsi="宋体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8"/>
      </w:tblGrid>
      <w:tr w:rsidR="00A37B6C" w:rsidTr="0076502E">
        <w:trPr>
          <w:cantSplit/>
          <w:trHeight w:val="139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B6C" w:rsidRDefault="00A37B6C" w:rsidP="0076502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总承包单位意见：</w:t>
            </w:r>
          </w:p>
          <w:p w:rsidR="00A37B6C" w:rsidRDefault="00A37B6C" w:rsidP="0076502E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A37B6C" w:rsidRDefault="00A37B6C" w:rsidP="0076502E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A37B6C" w:rsidRDefault="00A37B6C" w:rsidP="0076502E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A37B6C" w:rsidRDefault="00A37B6C" w:rsidP="0076502E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A37B6C" w:rsidRDefault="00A37B6C" w:rsidP="0076502E">
            <w:pPr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负责人人签字：</w:t>
            </w:r>
          </w:p>
          <w:p w:rsidR="00A37B6C" w:rsidRDefault="00A37B6C" w:rsidP="0076502E">
            <w:pPr>
              <w:spacing w:line="500" w:lineRule="exact"/>
              <w:ind w:firstLineChars="2450" w:firstLine="58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章）</w:t>
            </w:r>
          </w:p>
          <w:p w:rsidR="00A37B6C" w:rsidRDefault="00A37B6C" w:rsidP="0076502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年    月    日</w:t>
            </w:r>
          </w:p>
        </w:tc>
      </w:tr>
      <w:tr w:rsidR="00A37B6C" w:rsidTr="0076502E">
        <w:trPr>
          <w:cantSplit/>
          <w:trHeight w:val="1880"/>
        </w:trPr>
        <w:tc>
          <w:tcPr>
            <w:tcW w:w="9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6C" w:rsidRDefault="00A37B6C" w:rsidP="0076502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建设单位意见：</w:t>
            </w:r>
          </w:p>
          <w:p w:rsidR="00A37B6C" w:rsidRDefault="00A37B6C" w:rsidP="0076502E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A37B6C" w:rsidRDefault="00A37B6C" w:rsidP="0076502E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A37B6C" w:rsidRDefault="00A37B6C" w:rsidP="0076502E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A37B6C" w:rsidRDefault="00A37B6C" w:rsidP="0076502E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A37B6C" w:rsidRDefault="00A37B6C" w:rsidP="0076502E">
            <w:pPr>
              <w:spacing w:line="440" w:lineRule="exact"/>
              <w:ind w:firstLineChars="2450" w:firstLine="58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章）</w:t>
            </w:r>
          </w:p>
          <w:p w:rsidR="00A37B6C" w:rsidRDefault="00A37B6C" w:rsidP="0076502E">
            <w:pPr>
              <w:spacing w:line="440" w:lineRule="exact"/>
              <w:ind w:firstLineChars="2045" w:firstLine="490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年    月   日</w:t>
            </w:r>
          </w:p>
        </w:tc>
      </w:tr>
      <w:tr w:rsidR="00A37B6C" w:rsidTr="0076502E">
        <w:trPr>
          <w:cantSplit/>
          <w:trHeight w:val="249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6C" w:rsidRDefault="00A37B6C" w:rsidP="0076502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监理单位意见：</w:t>
            </w:r>
          </w:p>
          <w:p w:rsidR="00A37B6C" w:rsidRDefault="00A37B6C" w:rsidP="0076502E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A37B6C" w:rsidRDefault="00A37B6C" w:rsidP="0076502E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A37B6C" w:rsidRDefault="00A37B6C" w:rsidP="0076502E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A37B6C" w:rsidRDefault="00A37B6C" w:rsidP="0076502E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A37B6C" w:rsidRDefault="00A37B6C" w:rsidP="0076502E">
            <w:pPr>
              <w:spacing w:line="440" w:lineRule="exact"/>
              <w:ind w:firstLineChars="2450" w:firstLine="58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章）</w:t>
            </w:r>
          </w:p>
          <w:p w:rsidR="00A37B6C" w:rsidRDefault="00A37B6C" w:rsidP="0076502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 月   日</w:t>
            </w:r>
          </w:p>
        </w:tc>
      </w:tr>
      <w:tr w:rsidR="00A37B6C" w:rsidTr="0076502E">
        <w:trPr>
          <w:cantSplit/>
          <w:trHeight w:val="3175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B6C" w:rsidRDefault="00A37B6C" w:rsidP="0076502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主管部门意见：</w:t>
            </w:r>
          </w:p>
          <w:p w:rsidR="00A37B6C" w:rsidRDefault="00A37B6C" w:rsidP="0076502E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A37B6C" w:rsidRDefault="00A37B6C" w:rsidP="0076502E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A37B6C" w:rsidRDefault="00A37B6C" w:rsidP="0076502E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A37B6C" w:rsidRDefault="00A37B6C" w:rsidP="0076502E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A37B6C" w:rsidRDefault="00A37B6C" w:rsidP="0076502E">
            <w:pPr>
              <w:spacing w:line="440" w:lineRule="exact"/>
              <w:ind w:firstLineChars="2550" w:firstLine="6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章）</w:t>
            </w:r>
          </w:p>
          <w:p w:rsidR="00A37B6C" w:rsidRDefault="00A37B6C" w:rsidP="0076502E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 月   日</w:t>
            </w:r>
          </w:p>
        </w:tc>
      </w:tr>
    </w:tbl>
    <w:p w:rsidR="00A37B6C" w:rsidRDefault="00A37B6C" w:rsidP="00A37B6C"/>
    <w:p w:rsidR="00F57C05" w:rsidRDefault="00F57C05">
      <w:bookmarkStart w:id="0" w:name="_GoBack"/>
      <w:bookmarkEnd w:id="0"/>
    </w:p>
    <w:sectPr w:rsidR="00F57C05">
      <w:pgSz w:w="11906" w:h="16838"/>
      <w:pgMar w:top="1440" w:right="1247" w:bottom="1440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6C"/>
    <w:rsid w:val="00A37B6C"/>
    <w:rsid w:val="00F5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6C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文字缩进"/>
    <w:basedOn w:val="a"/>
    <w:next w:val="a"/>
    <w:rsid w:val="00A37B6C"/>
    <w:pPr>
      <w:widowControl/>
      <w:spacing w:line="360" w:lineRule="auto"/>
      <w:ind w:left="900" w:hanging="900"/>
    </w:pPr>
    <w:rPr>
      <w:color w:val="000000"/>
      <w:kern w:val="0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6C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文字缩进"/>
    <w:basedOn w:val="a"/>
    <w:next w:val="a"/>
    <w:rsid w:val="00A37B6C"/>
    <w:pPr>
      <w:widowControl/>
      <w:spacing w:line="360" w:lineRule="auto"/>
      <w:ind w:left="900" w:hanging="900"/>
    </w:pPr>
    <w:rPr>
      <w:color w:val="000000"/>
      <w:kern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卢婷婷</dc:creator>
  <cp:lastModifiedBy>卢婷婷</cp:lastModifiedBy>
  <cp:revision>1</cp:revision>
  <dcterms:created xsi:type="dcterms:W3CDTF">2020-06-30T01:15:00Z</dcterms:created>
  <dcterms:modified xsi:type="dcterms:W3CDTF">2020-06-30T01:15:00Z</dcterms:modified>
</cp:coreProperties>
</file>